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08FF8" w14:textId="4CBFC01E" w:rsidR="00604C6A" w:rsidRDefault="00953E5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51A41F8" wp14:editId="7A1E4EF4">
                <wp:simplePos x="0" y="0"/>
                <wp:positionH relativeFrom="column">
                  <wp:posOffset>5289550</wp:posOffset>
                </wp:positionH>
                <wp:positionV relativeFrom="paragraph">
                  <wp:posOffset>7782560</wp:posOffset>
                </wp:positionV>
                <wp:extent cx="2686050" cy="246380"/>
                <wp:effectExtent l="635" t="0" r="63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686050" cy="246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C68D2" w14:textId="6D1FAF28" w:rsidR="00953E53" w:rsidRPr="00953E53" w:rsidRDefault="00953E5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53E53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Background pattern by Vecteezy.com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1A41F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6.5pt;margin-top:612.8pt;width:211.5pt;height:19.4pt;rotation:-90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07IAgIAAOMDAAAOAAAAZHJzL2Uyb0RvYy54bWysU9uO2yAQfa/Uf0C8N740SbNWnNV2t1tV&#10;2l6kbT8AYxyjAkOBxE6/fgdsJVH7VtUPiGHgzJxzxtvbUStyFM5LMDUtFjklwnBopdnX9Mf3xzcb&#10;SnxgpmUKjKjpSXh6u3v9ajvYSpTQg2qFIwhifDXYmvYh2CrLPO+FZn4BVhhMduA0Cxi6fdY6NiC6&#10;VlmZ5+tsANdaB1x4j6cPU5LuEn7XCR6+dp0XgaiaYm8hrS6tTVyz3ZZVe8dsL/ncBvuHLjSTBoue&#10;oR5YYOTg5F9QWnIHHrqw4KAz6DrJReKAbIr8DzbPPbMicUFxvD3L5P8fLP9yfLbfHAnjexjRwETC&#10;2yfgPz0xcN8zsxd3zsHQC9Zi4SJKlg3WV/PTKLWvfARphs/QosnsECABjZ3TxAGqXqzRLfzSMdIm&#10;WAz9OJ09EGMgHA/L9WadrzDFMVcu1283yaSMVREsSmydDx8FaBI3NXXocUJlxycfYnOXK/G6gUep&#10;VPJZGTLU9GZVrtKDq4yWAcdQSV3TzdRnehA5fzBt2gcm1bTHAsrMIkTekwJhbEYi21mhqEkD7QlV&#10;SfyREP4l2G4P7jclA05cTf2vA3OCEvXJoLI3xXIZRzQFy9W7EgN3nWmuM8xwhKppoGTa3oc01hPl&#10;O3Sgk0mNSydzyzhJSaR56uOoXsfp1uXf3L0AAAD//wMAUEsDBBQABgAIAAAAIQBwoaCJ3wAAAA8B&#10;AAAPAAAAZHJzL2Rvd25yZXYueG1sTI/NTsMwEITvSLyDtUhcUGu3wRGEOBU/QuLaQO9uvE0i4nUU&#10;u03y9jgnepvRfpqdyXeT7dgFB986UrBZC2BIlTMt1Qp+vj9XT8B80GR05wgVzOhhV9ze5DozbqQ9&#10;XspQsxhCPtMKmhD6jHNfNWi1X7seKd5ObrA6RDvU3Ax6jOG241shUm51S/FDo3t8b7D6Lc9WQfgI&#10;rTOHB3Fy+1G+zV+l53ZW6v5uen0BFnAK/zAs9WN1KGKnozuT8ayLXmzlJrKLShIJbGFEmjwDO0b1&#10;KFMJvMj59Y7iDwAA//8DAFBLAQItABQABgAIAAAAIQC2gziS/gAAAOEBAAATAAAAAAAAAAAAAAAA&#10;AAAAAABbQ29udGVudF9UeXBlc10ueG1sUEsBAi0AFAAGAAgAAAAhADj9If/WAAAAlAEAAAsAAAAA&#10;AAAAAAAAAAAALwEAAF9yZWxzLy5yZWxzUEsBAi0AFAAGAAgAAAAhAJ3vTsgCAgAA4wMAAA4AAAAA&#10;AAAAAAAAAAAALgIAAGRycy9lMm9Eb2MueG1sUEsBAi0AFAAGAAgAAAAhAHChoInfAAAADwEAAA8A&#10;AAAAAAAAAAAAAAAAXAQAAGRycy9kb3ducmV2LnhtbFBLBQYAAAAABAAEAPMAAABoBQAAAAA=&#10;" filled="f" stroked="f">
                <v:textbox>
                  <w:txbxContent>
                    <w:p w14:paraId="78BC68D2" w14:textId="6D1FAF28" w:rsidR="00953E53" w:rsidRPr="00953E53" w:rsidRDefault="00953E53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953E53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Background pattern by Vecteezy.com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2D00">
        <w:rPr>
          <w:noProof/>
        </w:rPr>
        <w:drawing>
          <wp:anchor distT="152400" distB="152400" distL="152400" distR="152400" simplePos="0" relativeHeight="251659264" behindDoc="0" locked="0" layoutInCell="1" allowOverlap="1" wp14:anchorId="7F702888" wp14:editId="190742F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207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12994] South Asian Heritage month_word-doc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12D00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F759518" wp14:editId="7CE57642">
                <wp:simplePos x="0" y="0"/>
                <wp:positionH relativeFrom="page">
                  <wp:posOffset>1113028</wp:posOffset>
                </wp:positionH>
                <wp:positionV relativeFrom="page">
                  <wp:posOffset>2585021</wp:posOffset>
                </wp:positionV>
                <wp:extent cx="5229503" cy="5536169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503" cy="553616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AD9AB16" w14:textId="77777777" w:rsidR="00604C6A" w:rsidRDefault="00D12D00">
                            <w:pPr>
                              <w:pStyle w:val="Body"/>
                            </w:pPr>
                            <w:r>
                              <w:t>Type to enter text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59518" id="officeArt object" o:spid="_x0000_s1027" type="#_x0000_t202" style="position:absolute;margin-left:87.65pt;margin-top:203.55pt;width:411.75pt;height:435.9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7VAwgEAAHsDAAAOAAAAZHJzL2Uyb0RvYy54bWysU9Fu2yAUfZ/Uf0C8N3bcOWutOFW7qtOk&#10;aZvU7gMIhhgJuAxI7Pz9LsRNrO2tmh8wF67Pvefc4/X9aDQ5CB8U2JYuFyUlwnLolN219Nfr8/Ut&#10;JSEy2zENVrT0KAK931x9WA+uERX0oDvhCYLY0AyupX2MrimKwHthWFiAExYvJXjDIoZ+V3SeDYhu&#10;dFGV5aoYwHfOAxch4OnT6ZJuMr6UgscfUgYRiW4p9hbz6vO6TWuxWbNm55nrFZ/aYO/owjBlsegZ&#10;6olFRvZe/QNlFPcQQMYFB1OAlIqLzAHZLMu/2Lz0zInMBcUJ7ixT+H+w/Pvhxf30JI6PMOIAkyCD&#10;C03Aw8RnlN6kN3ZK8B4lPJ5lE2MkHA/rqrqryxtKON7V9c1qubpLOMXlc+dD/CLAkLRpqce5ZLnY&#10;4VuIp9S3lFTNwrPSOs9GWzJgX9WnEmtzhhaRmp0+nmUZFdFGWpmWfizTM9XXNsGJbISp0oVd2sVx&#10;O06Ut9AdUYkBzdDS8HvPvKBEf7Wodl3epvJxHvh5sJ0Hdm8+A/ptSQmzvAe021vDD/sIUmXGqfqp&#10;JCqVApxw1mxyY7LQPM5Zl39m8wcAAP//AwBQSwMEFAAGAAgAAAAhANWMCiriAAAADAEAAA8AAABk&#10;cnMvZG93bnJldi54bWxMj0tPwzAQhO9I/AdrkbhRpwWaB3EqhIQAiQN9Cbi58ZKkxOsodtP037Oc&#10;4Dia0cw3+WK0rRiw940jBdNJBAKpdKahSsFm/XiVgPBBk9GtI1RwQg+L4vws15lxR1risAqV4BLy&#10;mVZQh9BlUvqyRqv9xHVI7H253urAsq+k6fWRy20rZ1E0l1Y3xAu17vChxvJ7dbAK5kO6/5Bm+/62&#10;1NvXl+azeX7an5S6vBjv70AEHMNfGH7xGR0KZtq5AxkvWtbx7TVHFdxE8RQEJ9I04TM7tmZxkoIs&#10;cvn/RPEDAAD//wMAUEsBAi0AFAAGAAgAAAAhALaDOJL+AAAA4QEAABMAAAAAAAAAAAAAAAAAAAAA&#10;AFtDb250ZW50X1R5cGVzXS54bWxQSwECLQAUAAYACAAAACEAOP0h/9YAAACUAQAACwAAAAAAAAAA&#10;AAAAAAAvAQAAX3JlbHMvLnJlbHNQSwECLQAUAAYACAAAACEAQ6O1QMIBAAB7AwAADgAAAAAAAAAA&#10;AAAAAAAuAgAAZHJzL2Uyb0RvYy54bWxQSwECLQAUAAYACAAAACEA1YwKKuIAAAAMAQAADwAAAAAA&#10;AAAAAAAAAAAcBAAAZHJzL2Rvd25yZXYueG1sUEsFBgAAAAAEAAQA8wAAACsFAAAAAA==&#10;" filled="f" stroked="f" strokeweight="1pt">
                <v:stroke miterlimit="4"/>
                <v:textbox inset="4pt,4pt,4pt,4pt">
                  <w:txbxContent>
                    <w:p w14:paraId="6AD9AB16" w14:textId="77777777" w:rsidR="00604C6A" w:rsidRDefault="00D12D00">
                      <w:pPr>
                        <w:pStyle w:val="Body"/>
                      </w:pPr>
                      <w:r>
                        <w:t>Type to enter text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sectPr w:rsidR="00604C6A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90B441" w14:textId="77777777" w:rsidR="00000000" w:rsidRDefault="00D12D00">
      <w:r>
        <w:separator/>
      </w:r>
    </w:p>
  </w:endnote>
  <w:endnote w:type="continuationSeparator" w:id="0">
    <w:p w14:paraId="3189F900" w14:textId="77777777" w:rsidR="00000000" w:rsidRDefault="00D12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Calibri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96D99" w14:textId="77777777" w:rsidR="00604C6A" w:rsidRDefault="00604C6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6B931" w14:textId="77777777" w:rsidR="00000000" w:rsidRDefault="00D12D00">
      <w:r>
        <w:separator/>
      </w:r>
    </w:p>
  </w:footnote>
  <w:footnote w:type="continuationSeparator" w:id="0">
    <w:p w14:paraId="6B4235FB" w14:textId="77777777" w:rsidR="00000000" w:rsidRDefault="00D12D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47FE8" w14:textId="77777777" w:rsidR="00604C6A" w:rsidRDefault="00604C6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C6A"/>
    <w:rsid w:val="00604C6A"/>
    <w:rsid w:val="00953E53"/>
    <w:rsid w:val="00D12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46C6E7"/>
  <w15:docId w15:val="{40A4C06C-BB6B-4D03-849A-69E7AED3A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Hospitals Birmingham NHS Foundation Trust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Bentley</dc:creator>
  <cp:lastModifiedBy>James Bentley</cp:lastModifiedBy>
  <cp:revision>2</cp:revision>
  <dcterms:created xsi:type="dcterms:W3CDTF">2022-08-03T12:34:00Z</dcterms:created>
  <dcterms:modified xsi:type="dcterms:W3CDTF">2022-08-03T12:34:00Z</dcterms:modified>
</cp:coreProperties>
</file>